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FB" w:rsidRPr="00B346D9" w:rsidRDefault="009428E3">
      <w:pPr>
        <w:rPr>
          <w:rFonts w:ascii="mikachan" w:eastAsia="mikachan" w:hAnsi="mikachan"/>
        </w:rPr>
      </w:pPr>
      <w:r w:rsidRPr="009428E3">
        <w:rPr>
          <w:rFonts w:ascii="mikachan" w:eastAsia="mikachan" w:hAnsi="mikach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498.75pt;margin-top:486pt;width:157.5pt;height:45.05pt;z-index:12" filled="f" stroked="f">
            <v:textbox style="mso-next-textbox:#_x0000_s1079" inset="5.85pt,.7pt,5.85pt,.7pt">
              <w:txbxContent>
                <w:p w:rsidR="00804F09" w:rsidRPr="00B346D9" w:rsidRDefault="00643A8F" w:rsidP="00EE3ADF">
                  <w:pPr>
                    <w:jc w:val="center"/>
                    <w:rPr>
                      <w:rFonts w:ascii="mikachan" w:eastAsia="mikachan" w:hAnsi="mikachan"/>
                      <w:b/>
                      <w:sz w:val="56"/>
                      <w:szCs w:val="56"/>
                    </w:rPr>
                  </w:pPr>
                  <w:r>
                    <w:rPr>
                      <w:rFonts w:ascii="mikachan" w:eastAsia="mikachan" w:hAnsi="mikachan" w:hint="eastAsia"/>
                      <w:b/>
                      <w:sz w:val="56"/>
                      <w:szCs w:val="56"/>
                    </w:rPr>
                    <w:t>すうがく</w:t>
                  </w:r>
                </w:p>
              </w:txbxContent>
            </v:textbox>
          </v:shape>
        </w:pict>
      </w:r>
      <w:r w:rsidRPr="009428E3">
        <w:rPr>
          <w:rFonts w:ascii="mikachan" w:eastAsia="mikachan" w:hAnsi="mikachan"/>
          <w:noProof/>
          <w:lang w:val="en-US"/>
        </w:rPr>
        <w:pict>
          <v:oval id="_x0000_s1042" style="position:absolute;left:0;text-align:left;margin-left:477.75pt;margin-top:486pt;width:204.75pt;height:45pt;z-index:9" filled="f">
            <v:textbox inset="5.85pt,.7pt,5.85pt,.7pt"/>
          </v:oval>
        </w:pict>
      </w:r>
      <w:r w:rsidRPr="009428E3">
        <w:rPr>
          <w:rFonts w:ascii="mikachan" w:eastAsia="mikachan" w:hAnsi="mikachan"/>
          <w:noProof/>
          <w:lang w:val="en-US"/>
        </w:rPr>
        <w:pict>
          <v:oval id="_x0000_s1040" style="position:absolute;left:0;text-align:left;margin-left:593.25pt;margin-top:1in;width:204.75pt;height:62.85pt;z-index:7" filled="f">
            <v:textbox inset="5.85pt,.7pt,5.85pt,.7pt"/>
          </v:oval>
        </w:pict>
      </w:r>
      <w:r w:rsidRPr="009428E3">
        <w:rPr>
          <w:rFonts w:ascii="mikachan" w:eastAsia="mikachan" w:hAnsi="mikachan"/>
          <w:noProof/>
          <w:lang w:val="en-US"/>
        </w:rPr>
        <w:pict>
          <v:shape id="_x0000_s1069" type="#_x0000_t202" style="position:absolute;left:0;text-align:left;margin-left:215.25pt;margin-top:486pt;width:131.25pt;height:36pt;z-index:11" filled="f" stroked="f">
            <v:textbox inset="5.85pt,.7pt,5.85pt,.7pt">
              <w:txbxContent>
                <w:p w:rsidR="00804F09" w:rsidRPr="00B346D9" w:rsidRDefault="004C01B7" w:rsidP="00B346D9">
                  <w:pPr>
                    <w:jc w:val="center"/>
                    <w:rPr>
                      <w:rFonts w:ascii="mikachan" w:eastAsia="mikachan" w:hAnsi="mikachan"/>
                      <w:b/>
                      <w:sz w:val="52"/>
                      <w:szCs w:val="52"/>
                    </w:rPr>
                  </w:pPr>
                  <w:r>
                    <w:rPr>
                      <w:rFonts w:ascii="mikachan" w:eastAsia="mikachan" w:hAnsi="mikachan" w:hint="eastAsia"/>
                      <w:b/>
                      <w:sz w:val="52"/>
                      <w:szCs w:val="52"/>
                    </w:rPr>
                    <w:t>おんがく</w:t>
                  </w:r>
                </w:p>
              </w:txbxContent>
            </v:textbox>
          </v:shape>
        </w:pict>
      </w:r>
      <w:r w:rsidRPr="009428E3">
        <w:rPr>
          <w:rFonts w:ascii="mikachan" w:eastAsia="mikachan" w:hAnsi="mikachan"/>
          <w:noProof/>
          <w:lang w:val="en-US"/>
        </w:rPr>
        <w:pict>
          <v:oval id="_x0000_s1045" style="position:absolute;left:0;text-align:left;margin-left:598.5pt;margin-top:324pt;width:204.75pt;height:45pt;z-index:10" filled="f">
            <v:textbox inset="5.85pt,.7pt,5.85pt,.7pt"/>
          </v:oval>
        </w:pict>
      </w:r>
      <w:r w:rsidRPr="009428E3">
        <w:rPr>
          <w:rFonts w:ascii="mikachan" w:eastAsia="mikachan" w:hAnsi="mikachan"/>
          <w:noProof/>
          <w:lang w:val="en-US"/>
        </w:rPr>
        <w:pict>
          <v:oval id="_x0000_s1034" style="position:absolute;left:0;text-align:left;margin-left:168pt;margin-top:243pt;width:57.75pt;height:54pt;z-index:4" filled="f">
            <v:textbox inset="5.85pt,.7pt,5.85pt,.7pt"/>
          </v:oval>
        </w:pict>
      </w:r>
      <w:r w:rsidRPr="009428E3">
        <w:rPr>
          <w:rFonts w:ascii="mikachan" w:eastAsia="mikachan" w:hAnsi="mikachan"/>
          <w:noProof/>
          <w:lang w:val="en-US"/>
        </w:rPr>
        <w:pict>
          <v:oval id="_x0000_s1041" style="position:absolute;left:0;text-align:left;margin-left:178.5pt;margin-top:477pt;width:204.75pt;height:45pt;z-index:8">
            <v:textbox inset="5.85pt,.7pt,5.85pt,.7pt"/>
          </v:oval>
        </w:pict>
      </w:r>
      <w:r w:rsidRPr="009428E3">
        <w:rPr>
          <w:rFonts w:ascii="mikachan" w:eastAsia="mikachan" w:hAnsi="mikachan"/>
          <w:noProof/>
          <w:lang w:val="en-US"/>
        </w:rPr>
        <w:pict>
          <v:oval id="_x0000_s1035" style="position:absolute;left:0;text-align:left;margin-left:593.25pt;margin-top:243pt;width:57.75pt;height:54pt;z-index:5" filled="f">
            <v:textbox inset="5.85pt,.7pt,5.85pt,.7pt"/>
          </v:oval>
        </w:pict>
      </w:r>
      <w:r w:rsidRPr="009428E3">
        <w:rPr>
          <w:rFonts w:ascii="mikachan" w:eastAsia="mikachan" w:hAnsi="mikachan"/>
          <w:noProof/>
          <w:lang w:val="en-US"/>
        </w:rPr>
        <w:pict>
          <v:oval id="_x0000_s1033" style="position:absolute;left:0;text-align:left;margin-left:546pt;margin-top:126pt;width:57.75pt;height:54pt;z-index:3" filled="f">
            <v:textbox inset="5.85pt,.7pt,5.85pt,.7pt"/>
          </v:oval>
        </w:pict>
      </w:r>
      <w:r w:rsidRPr="009428E3">
        <w:rPr>
          <w:rFonts w:ascii="mikachan" w:eastAsia="mikachan" w:hAnsi="mikachan"/>
          <w:noProof/>
          <w:lang w:val="en-US"/>
        </w:rPr>
        <w:pict>
          <v:oval id="_x0000_s1036" style="position:absolute;left:0;text-align:left;margin-left:278.1pt;margin-top:5in;width:57.75pt;height:54pt;z-index:6" filled="f">
            <v:textbox inset="5.85pt,.7pt,5.85pt,.7pt"/>
          </v:oval>
        </w:pict>
      </w:r>
      <w:r w:rsidRPr="009428E3">
        <w:rPr>
          <w:rFonts w:ascii="mikachan" w:eastAsia="mikachan" w:hAnsi="mikachan"/>
          <w:noProof/>
          <w:lang w:val="en-US"/>
        </w:rPr>
        <w:pict>
          <v:oval id="_x0000_s1032" style="position:absolute;left:0;text-align:left;margin-left:472.5pt;margin-top:5in;width:57.75pt;height:54pt;z-index:2" filled="f">
            <v:textbox inset="5.85pt,.7pt,5.85pt,.7pt"/>
          </v:oval>
        </w:pict>
      </w:r>
      <w:r>
        <w:rPr>
          <w:rFonts w:ascii="mikachan" w:eastAsia="mikachan" w:hAnsi="mikachan"/>
        </w:rPr>
      </w:r>
      <w:r>
        <w:rPr>
          <w:rFonts w:ascii="mikachan" w:eastAsia="mikachan" w:hAnsi="mikachan"/>
        </w:rPr>
        <w:pict>
          <v:group id="_x0000_s1054" editas="canvas" style="width:798pt;height:477pt;mso-position-horizontal-relative:char;mso-position-vertical-relative:line" coordorigin="4763,3758" coordsize="714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4763;top:3758;width:7140;height:4320" o:preferrelative="f">
              <v:fill o:detectmouseclick="t"/>
              <v:path o:extrusionok="t" o:connecttype="none"/>
              <o:lock v:ext="edit" text="t"/>
            </v:shape>
            <v:line id="_x0000_s1055" style="position:absolute" from="8568,4166" to="8569,4736"/>
            <v:line id="_x0000_s1056" style="position:absolute" from="6783,4900" to="6924,5062"/>
            <v:line id="_x0000_s1057" style="position:absolute" from="7206,5470" to="7534,5782"/>
            <v:line id="_x0000_s1058" style="position:absolute" from="6783,6122" to="7018,6122"/>
            <v:line id="_x0000_s1059" style="position:absolute;flip:y" from="5609,6312" to="6360,7018"/>
            <v:line id="_x0000_s1060" style="position:absolute" from="8568,5144" to="8569,5714"/>
            <v:line id="_x0000_s1061" style="position:absolute;flip:y" from="9366,5307" to="9930,5877"/>
            <v:line id="_x0000_s1062" style="position:absolute;flip:y" from="10071,4899" to="10447,4900"/>
            <v:line id="_x0000_s1063" style="position:absolute" from="9695,6203" to="10165,6203"/>
            <v:line id="_x0000_s1064" style="position:absolute" from="10447,6366" to="10729,6652"/>
            <v:line id="_x0000_s1065" style="position:absolute;flip:x" from="7584,6611" to="7816,7018"/>
            <v:line id="_x0000_s1066" style="position:absolute" from="9038,6611" to="9223,7018"/>
            <v:line id="_x0000_s1067" style="position:absolute" from="7487,7426" to="7487,8078"/>
            <v:line id="_x0000_s1068" style="position:absolute" from="9319,7426" to="9695,8078"/>
            <v:shape id="_x0000_s1070" type="#_x0000_t202" style="position:absolute;left:4853;top:7018;width:1409;height:408" filled="f" stroked="f">
              <v:textbox style="mso-next-textbox:#_x0000_s1070" inset="5.85pt,.7pt,5.85pt,.7pt">
                <w:txbxContent>
                  <w:p w:rsidR="00804F09" w:rsidRPr="00B346D9" w:rsidRDefault="00A81AF7" w:rsidP="00EC42A3">
                    <w:pPr>
                      <w:jc w:val="center"/>
                      <w:rPr>
                        <w:rFonts w:ascii="mikachan" w:eastAsia="mikachan" w:hAnsi="mikachan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mikachan" w:eastAsia="mikachan" w:hAnsi="mikachan" w:hint="eastAsia"/>
                        <w:b/>
                        <w:sz w:val="72"/>
                        <w:szCs w:val="72"/>
                      </w:rPr>
                      <w:t>りょうり</w:t>
                    </w:r>
                  </w:p>
                  <w:p w:rsidR="00804F09" w:rsidRPr="00EE3ADF" w:rsidRDefault="00804F09" w:rsidP="00EC42A3">
                    <w:pPr>
                      <w:jc w:val="center"/>
                      <w:rPr>
                        <w:rFonts w:ascii="NTモトヤ教科書2" w:eastAsia="NTモトヤ教科書2"/>
                        <w:b/>
                        <w:sz w:val="44"/>
                        <w:szCs w:val="44"/>
                      </w:rPr>
                    </w:pPr>
                  </w:p>
                </w:txbxContent>
              </v:textbox>
            </v:shape>
            <v:shape id="_x0000_s1071" type="#_x0000_t202" style="position:absolute;left:7746;top:5796;width:1174;height:244" filled="f" stroked="f">
              <v:textbox style="mso-next-textbox:#_x0000_s1071" inset="5.85pt,.7pt,5.85pt,.7pt">
                <w:txbxContent>
                  <w:p w:rsidR="00804F09" w:rsidRDefault="00804F09" w:rsidP="00EC42A3"/>
                </w:txbxContent>
              </v:textbox>
            </v:shape>
            <v:shape id="_x0000_s1073" type="#_x0000_t202" style="position:absolute;left:7105;top:5877;width:2399;height:571" stroked="f">
              <v:textbox style="mso-next-textbox:#_x0000_s1073" inset="5.85pt,.7pt,5.85pt,.7pt">
                <w:txbxContent>
                  <w:p w:rsidR="00804F09" w:rsidRPr="00275A80" w:rsidRDefault="00275A80" w:rsidP="00EC42A3">
                    <w:pPr>
                      <w:jc w:val="center"/>
                      <w:rPr>
                        <w:rFonts w:ascii="mikachan" w:eastAsia="mikachan" w:hAnsi="mikachan"/>
                        <w:b/>
                        <w:sz w:val="56"/>
                        <w:szCs w:val="56"/>
                      </w:rPr>
                    </w:pPr>
                    <w:r w:rsidRPr="00275A80">
                      <w:rPr>
                        <w:rFonts w:ascii="mikachan" w:eastAsia="mikachan" w:hAnsi="mikachan" w:hint="eastAsia"/>
                        <w:b/>
                        <w:sz w:val="56"/>
                        <w:szCs w:val="56"/>
                      </w:rPr>
                      <w:t>べんきょう　します</w:t>
                    </w:r>
                  </w:p>
                </w:txbxContent>
              </v:textbox>
            </v:shape>
            <v:shape id="_x0000_s1074" type="#_x0000_t202" style="position:absolute;left:5280;top:4574;width:1825;height:488" filled="f" stroked="f">
              <v:textbox style="mso-next-textbox:#_x0000_s1074" inset="5.85pt,.7pt,5.85pt,.7pt">
                <w:txbxContent>
                  <w:p w:rsidR="00804F09" w:rsidRPr="00275A80" w:rsidRDefault="006C6E8C" w:rsidP="00EC42A3">
                    <w:pPr>
                      <w:rPr>
                        <w:rFonts w:ascii="mikachan" w:eastAsia="mikachan" w:hAnsi="mikachan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mikachan" w:eastAsia="mikachan" w:hAnsi="mikachan" w:hint="eastAsia"/>
                        <w:b/>
                        <w:sz w:val="72"/>
                        <w:szCs w:val="72"/>
                      </w:rPr>
                      <w:t>にほんご</w:t>
                    </w:r>
                  </w:p>
                </w:txbxContent>
              </v:textbox>
            </v:shape>
            <v:line id="_x0000_s1075" style="position:absolute" from="8568,4247" to="8568,4247"/>
            <v:oval id="_x0000_s1043" style="position:absolute;left:7628;top:3800;width:1832;height:408" filled="f">
              <v:textbox inset="5.85pt,.7pt,5.85pt,.7pt"/>
            </v:oval>
            <v:shape id="_x0000_s1076" type="#_x0000_t202" style="position:absolute;left:7722;top:3800;width:1410;height:448" filled="f" stroked="f">
              <v:textbox style="mso-next-textbox:#_x0000_s1076" inset="5.85pt,.7pt,5.85pt,.7pt">
                <w:txbxContent>
                  <w:p w:rsidR="00804F09" w:rsidRPr="006C6E8C" w:rsidRDefault="006C6E8C" w:rsidP="00EC42A3">
                    <w:pPr>
                      <w:jc w:val="center"/>
                      <w:rPr>
                        <w:rFonts w:ascii="mikachan" w:eastAsia="mikachan" w:hAnsi="mikachan"/>
                        <w:b/>
                        <w:sz w:val="56"/>
                        <w:szCs w:val="56"/>
                      </w:rPr>
                    </w:pPr>
                    <w:r w:rsidRPr="006C6E8C">
                      <w:rPr>
                        <w:rFonts w:ascii="mikachan" w:eastAsia="mikachan" w:hAnsi="mikachan" w:hint="eastAsia"/>
                        <w:b/>
                        <w:sz w:val="56"/>
                        <w:szCs w:val="56"/>
                      </w:rPr>
                      <w:t>えいご</w:t>
                    </w:r>
                  </w:p>
                  <w:p w:rsidR="00804F09" w:rsidRPr="00EE3ADF" w:rsidRDefault="00804F09" w:rsidP="00EC42A3">
                    <w:pPr>
                      <w:jc w:val="center"/>
                      <w:rPr>
                        <w:rFonts w:ascii="NTモトヤ教科書2" w:eastAsia="NTモトヤ教科書2"/>
                        <w:b/>
                        <w:sz w:val="44"/>
                        <w:szCs w:val="44"/>
                      </w:rPr>
                    </w:pPr>
                  </w:p>
                </w:txbxContent>
              </v:textbox>
            </v:shape>
            <v:shape id="_x0000_s1077" type="#_x0000_t202" style="position:absolute;left:10306;top:4410;width:1409;height:408" filled="f" stroked="f">
              <v:textbox style="mso-next-textbox:#_x0000_s1077" inset="5.85pt,.7pt,5.85pt,.7pt">
                <w:txbxContent>
                  <w:p w:rsidR="00804F09" w:rsidRPr="004C01B7" w:rsidRDefault="00F522FC" w:rsidP="00EC42A3">
                    <w:pPr>
                      <w:jc w:val="center"/>
                      <w:rPr>
                        <w:rFonts w:ascii="mikachan" w:eastAsia="mikachan" w:hAnsi="mikachan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mikachan" w:eastAsia="mikachan" w:hAnsi="mikachan" w:hint="eastAsia"/>
                        <w:b/>
                        <w:sz w:val="72"/>
                        <w:szCs w:val="72"/>
                      </w:rPr>
                      <w:t>たいいく</w:t>
                    </w:r>
                  </w:p>
                </w:txbxContent>
              </v:textbox>
            </v:shape>
            <v:shape id="_x0000_s1078" type="#_x0000_t202" style="position:absolute;left:10353;top:6692;width:1409;height:408" filled="f" stroked="f">
              <v:textbox style="mso-next-textbox:#_x0000_s1078" inset="5.85pt,.7pt,5.85pt,.7pt">
                <w:txbxContent>
                  <w:p w:rsidR="00804F09" w:rsidRPr="004C01B7" w:rsidRDefault="00643A8F" w:rsidP="00EC42A3">
                    <w:pPr>
                      <w:rPr>
                        <w:rFonts w:ascii="mikachan" w:eastAsia="mikachan" w:hAnsi="mikachan"/>
                        <w:b/>
                        <w:sz w:val="52"/>
                        <w:szCs w:val="52"/>
                      </w:rPr>
                    </w:pPr>
                    <w:r w:rsidRPr="004C01B7">
                      <w:rPr>
                        <w:rFonts w:ascii="mikachan" w:eastAsia="mikachan" w:hAnsi="mikachan" w:hint="eastAsia"/>
                        <w:b/>
                        <w:sz w:val="52"/>
                        <w:szCs w:val="52"/>
                      </w:rPr>
                      <w:t>びじゅつ</w:t>
                    </w:r>
                  </w:p>
                </w:txbxContent>
              </v:textbox>
            </v:shape>
            <v:shape id="_x0000_s1080" type="#_x0000_t202" style="position:absolute;left:6360;top:5959;width:376;height:407" filled="f" stroked="f">
              <v:textbox inset="5.85pt,.7pt,5.85pt,.7pt">
                <w:txbxContent>
                  <w:p w:rsidR="00804F09" w:rsidRPr="00B346D9" w:rsidRDefault="00804F09" w:rsidP="00EC42A3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shape id="_x0000_s1081" type="#_x0000_t202" style="position:absolute;left:6830;top:5062;width:469;height:407" filled="f" stroked="f">
              <v:textbox inset="5.85pt,.7pt,5.85pt,.7pt">
                <w:txbxContent>
                  <w:p w:rsidR="00804F09" w:rsidRPr="00B346D9" w:rsidRDefault="00804F09" w:rsidP="00EC42A3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shape id="_x0000_s1082" type="#_x0000_t202" style="position:absolute;left:8333;top:4736;width:469;height:407" filled="f" stroked="f">
              <v:textbox inset="5.85pt,.7pt,5.85pt,.7pt">
                <w:txbxContent>
                  <w:p w:rsidR="00804F09" w:rsidRPr="00B346D9" w:rsidRDefault="00804F09" w:rsidP="00EC42A3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shape id="_x0000_s1083" type="#_x0000_t202" style="position:absolute;left:7253;top:7018;width:468;height:407" filled="f" stroked="f">
              <v:textbox inset="5.85pt,.7pt,5.85pt,.7pt">
                <w:txbxContent>
                  <w:p w:rsidR="00804F09" w:rsidRPr="00B346D9" w:rsidRDefault="00804F09" w:rsidP="00EC42A3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shape id="_x0000_s1084" type="#_x0000_t202" style="position:absolute;left:8991;top:7018;width:468;height:407" filled="f" stroked="f">
              <v:textbox inset="5.85pt,.7pt,5.85pt,.7pt">
                <w:txbxContent>
                  <w:p w:rsidR="00804F09" w:rsidRPr="00B346D9" w:rsidRDefault="00804F09" w:rsidP="00EC42A3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shape id="_x0000_s1085" type="#_x0000_t202" style="position:absolute;left:9695;top:4899;width:469;height:407" filled="f" stroked="f">
              <v:textbox inset="5.85pt,.7pt,5.85pt,.7pt">
                <w:txbxContent>
                  <w:p w:rsidR="00804F09" w:rsidRPr="00BE51CC" w:rsidRDefault="00804F09" w:rsidP="00EC42A3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E51CC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shape id="_x0000_s1086" type="#_x0000_t202" style="position:absolute;left:10165;top:5959;width:375;height:406" filled="f" stroked="f">
              <v:textbox inset="5.85pt,.7pt,5.85pt,.7pt">
                <w:txbxContent>
                  <w:p w:rsidR="00804F09" w:rsidRPr="00B346D9" w:rsidRDefault="00804F09" w:rsidP="00EC42A3">
                    <w:pPr>
                      <w:jc w:val="center"/>
                      <w:rPr>
                        <w:rFonts w:ascii="mikachan" w:eastAsia="mikachan" w:hAnsi="mikachan"/>
                        <w:b/>
                        <w:sz w:val="44"/>
                        <w:szCs w:val="44"/>
                      </w:rPr>
                    </w:pPr>
                    <w:r w:rsidRPr="00B346D9">
                      <w:rPr>
                        <w:rFonts w:ascii="mikachan" w:eastAsia="mikachan" w:hAnsi="mikachan" w:hint="eastAsia"/>
                        <w:b/>
                        <w:sz w:val="44"/>
                        <w:szCs w:val="44"/>
                      </w:rPr>
                      <w:t>を</w:t>
                    </w:r>
                  </w:p>
                </w:txbxContent>
              </v:textbox>
            </v:shape>
            <v:oval id="_x0000_s1028" style="position:absolute;left:7018;top:5675;width:2677;height:978" filled="f">
              <v:textbox inset="5.85pt,.7pt,5.85pt,.7pt"/>
            </v:oval>
            <v:oval id="_x0000_s1037" style="position:absolute;left:8333;top:4697;width:517;height:489" filled="f">
              <v:textbox inset="5.85pt,.7pt,5.85pt,.7pt"/>
            </v:oval>
            <v:oval id="_x0000_s1031" style="position:absolute;left:6783;top:5023;width:517;height:489" filled="f">
              <v:textbox inset="5.85pt,.7pt,5.85pt,.7pt"/>
            </v:oval>
            <v:oval id="_x0000_s1046" style="position:absolute;left:4763;top:6979;width:1691;height:489" filled="f">
              <v:textbox inset="5.85pt,.7pt,5.85pt,.7pt"/>
            </v:oval>
            <v:oval id="_x0000_s1044" style="position:absolute;left:4903;top:4456;width:2021;height:649" filled="f">
              <v:textbox inset="5.85pt,.7pt,5.85pt,.7pt"/>
            </v:oval>
            <v:shape id="_x0000_s1105" type="#_x0000_t75" style="position:absolute;left:6695;top:3977;width:604;height:841;mso-wrap-edited:f">
              <v:imagedata r:id="rId4" o:title=""/>
            </v:shape>
            <v:shape id="_x0000_s1106" type="#_x0000_t75" style="position:absolute;left:8850;top:3977;width:672;height:703;mso-wrap-edited:f">
              <v:imagedata r:id="rId5" o:title="" grayscale="t"/>
            </v:shape>
            <v:shape id="_x0000_s1107" type="#_x0000_t75" style="position:absolute;left:10729;top:5757;width:886;height:896;mso-wrap-edited:f">
              <v:imagedata r:id="rId6" o:title="" grayscale="t"/>
            </v:shape>
            <v:shape id="_x0000_s1108" type="#_x0000_t75" style="position:absolute;left:5386;top:6083;width:729;height:896;mso-wrap-edited:f">
              <v:imagedata r:id="rId7" o:title=""/>
            </v:shape>
            <v:shape id="_x0000_s1109" type="#_x0000_t75" style="position:absolute;left:7528;top:7339;width:805;height:739;mso-wrap-edited:f">
              <v:imagedata r:id="rId8" o:title=""/>
            </v:shape>
            <v:shape id="_x0000_s1110" type="#_x0000_t75" style="position:absolute;left:9604;top:7166;width:692;height:912;mso-wrap-edited:f">
              <v:imagedata r:id="rId9" o:title=""/>
            </v:shape>
            <v:shape id="_x0000_s1111" type="#_x0000_t75" style="position:absolute;left:10165;top:4860;width:644;height:897;mso-wrap-edited:f">
              <v:imagedata r:id="rId10" o:title=""/>
            </v:shape>
            <w10:anchorlock/>
          </v:group>
        </w:pict>
      </w:r>
    </w:p>
    <w:sectPr w:rsidR="009B1EFB" w:rsidRPr="00B346D9" w:rsidSect="00BF28DD">
      <w:pgSz w:w="16838" w:h="11906" w:orient="landscape" w:code="9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kachan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NTモトヤ教科書2">
    <w:altName w:val="MS Mincho"/>
    <w:charset w:val="80"/>
    <w:family w:val="roman"/>
    <w:pitch w:val="variable"/>
    <w:sig w:usb0="00000000" w:usb1="084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66F"/>
    <w:rsid w:val="00220C0E"/>
    <w:rsid w:val="00275A80"/>
    <w:rsid w:val="002D16F9"/>
    <w:rsid w:val="004941F8"/>
    <w:rsid w:val="004C01B7"/>
    <w:rsid w:val="0055266F"/>
    <w:rsid w:val="005A6EF6"/>
    <w:rsid w:val="00643A8F"/>
    <w:rsid w:val="006C6E8C"/>
    <w:rsid w:val="00804F09"/>
    <w:rsid w:val="008073B0"/>
    <w:rsid w:val="009428E3"/>
    <w:rsid w:val="009B1EFB"/>
    <w:rsid w:val="00A81AF7"/>
    <w:rsid w:val="00B21B0F"/>
    <w:rsid w:val="00B346D9"/>
    <w:rsid w:val="00BE51CC"/>
    <w:rsid w:val="00BF28DD"/>
    <w:rsid w:val="00D3305A"/>
    <w:rsid w:val="00E17BDF"/>
    <w:rsid w:val="00EC42A3"/>
    <w:rsid w:val="00EE3ADF"/>
    <w:rsid w:val="00F522FC"/>
    <w:rsid w:val="00F5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E6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</CharactersWithSpaces>
  <SharedDoc>false</SharedDoc>
  <HLinks>
    <vt:vector size="6" baseType="variant">
      <vt:variant>
        <vt:i4>6619194</vt:i4>
      </vt:variant>
      <vt:variant>
        <vt:i4>-1</vt:i4>
      </vt:variant>
      <vt:variant>
        <vt:i4>1094</vt:i4>
      </vt:variant>
      <vt:variant>
        <vt:i4>1</vt:i4>
      </vt:variant>
      <vt:variant>
        <vt:lpwstr>http://www.algonet.se/~stenborg/vy7.jpg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St Mary's</cp:lastModifiedBy>
  <cp:revision>11</cp:revision>
  <dcterms:created xsi:type="dcterms:W3CDTF">2010-06-12T04:55:00Z</dcterms:created>
  <dcterms:modified xsi:type="dcterms:W3CDTF">2010-06-12T05:36:00Z</dcterms:modified>
</cp:coreProperties>
</file>